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4A" w:rsidRDefault="00586547" w:rsidP="00586547">
      <w:pPr>
        <w:ind w:left="51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ALL’AMMINISTRAZIONE COMUNALE DI BRANDICO</w:t>
      </w:r>
    </w:p>
    <w:p w:rsidR="00586547" w:rsidRDefault="00586547" w:rsidP="00586547">
      <w:pPr>
        <w:ind w:left="5103"/>
        <w:jc w:val="both"/>
        <w:rPr>
          <w:rFonts w:ascii="Tahoma" w:hAnsi="Tahoma" w:cs="Tahoma"/>
          <w:sz w:val="22"/>
          <w:szCs w:val="22"/>
        </w:rPr>
      </w:pPr>
    </w:p>
    <w:p w:rsidR="00586547" w:rsidRDefault="00586547" w:rsidP="00586547">
      <w:pPr>
        <w:ind w:left="51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UFFICIO DEL PERSONALE</w:t>
      </w:r>
    </w:p>
    <w:p w:rsidR="002C5D4A" w:rsidRDefault="002C5D4A" w:rsidP="006B5C20">
      <w:pPr>
        <w:jc w:val="both"/>
        <w:rPr>
          <w:rFonts w:ascii="Tahoma" w:hAnsi="Tahoma" w:cs="Tahoma"/>
          <w:sz w:val="22"/>
          <w:szCs w:val="22"/>
        </w:rPr>
      </w:pPr>
    </w:p>
    <w:p w:rsidR="002C5D4A" w:rsidRDefault="002C5D4A" w:rsidP="006B5C20">
      <w:pPr>
        <w:jc w:val="both"/>
        <w:rPr>
          <w:rFonts w:ascii="Tahoma" w:hAnsi="Tahoma" w:cs="Tahoma"/>
          <w:sz w:val="22"/>
          <w:szCs w:val="22"/>
        </w:rPr>
      </w:pPr>
    </w:p>
    <w:p w:rsidR="002C5D4A" w:rsidRDefault="002C5D4A" w:rsidP="002C5D4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DOMANDA DI PARTECIPAZIONE ALLA PROCEDURA DI MOBILITA’ VOLONTARIA PER LA COPERTURA </w:t>
      </w:r>
      <w:r>
        <w:rPr>
          <w:rFonts w:ascii="Tahoma" w:hAnsi="Tahoma" w:cs="Tahoma"/>
          <w:b/>
          <w:bCs/>
        </w:rPr>
        <w:t>DI N. 1 POSTO DI “</w:t>
      </w:r>
      <w:r w:rsidR="004263F9">
        <w:rPr>
          <w:rFonts w:ascii="Tahoma" w:hAnsi="Tahoma" w:cs="Tahoma"/>
          <w:b/>
          <w:bCs/>
        </w:rPr>
        <w:t>COLLABORATORE AMMINISTRATIVO</w:t>
      </w:r>
      <w:r>
        <w:rPr>
          <w:rFonts w:ascii="Tahoma" w:hAnsi="Tahoma" w:cs="Tahoma"/>
          <w:b/>
          <w:bCs/>
        </w:rPr>
        <w:t xml:space="preserve">” - CAT. </w:t>
      </w:r>
      <w:r w:rsidR="004263F9">
        <w:rPr>
          <w:rFonts w:ascii="Tahoma" w:hAnsi="Tahoma" w:cs="Tahoma"/>
          <w:b/>
          <w:bCs/>
        </w:rPr>
        <w:t>B3</w:t>
      </w:r>
      <w:r>
        <w:rPr>
          <w:rFonts w:ascii="Tahoma" w:hAnsi="Tahoma" w:cs="Tahoma"/>
          <w:b/>
          <w:bCs/>
        </w:rPr>
        <w:t>, A TEMPO P</w:t>
      </w:r>
      <w:r w:rsidR="004263F9">
        <w:rPr>
          <w:rFonts w:ascii="Tahoma" w:hAnsi="Tahoma" w:cs="Tahoma"/>
          <w:b/>
          <w:bCs/>
        </w:rPr>
        <w:t>IENO E INDETERMINATO</w:t>
      </w:r>
      <w:r>
        <w:rPr>
          <w:rFonts w:ascii="Tahoma" w:hAnsi="Tahoma" w:cs="Tahoma"/>
          <w:b/>
          <w:bCs/>
        </w:rPr>
        <w:t>.</w:t>
      </w:r>
    </w:p>
    <w:p w:rsidR="00586547" w:rsidRDefault="00586547" w:rsidP="002C5D4A">
      <w:pPr>
        <w:jc w:val="both"/>
        <w:rPr>
          <w:rFonts w:ascii="Tahoma" w:eastAsia="Batang" w:hAnsi="Tahoma" w:cs="Tahoma"/>
          <w:b/>
          <w:sz w:val="22"/>
          <w:szCs w:val="22"/>
        </w:rPr>
      </w:pP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3686"/>
        <w:gridCol w:w="4393"/>
      </w:tblGrid>
      <w:tr w:rsidR="002C5D4A" w:rsidTr="002C5D4A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Sottoscritto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  <w:p w:rsidR="002C5D4A" w:rsidRDefault="002C5D4A"/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/>
        </w:tc>
      </w:tr>
    </w:tbl>
    <w:p w:rsidR="002C5D4A" w:rsidRDefault="002C5D4A" w:rsidP="002C5D4A">
      <w:pPr>
        <w:rPr>
          <w:rFonts w:ascii="Tahoma" w:eastAsia="Batang" w:hAnsi="Tahoma" w:cs="Tahoma"/>
          <w:sz w:val="20"/>
          <w:szCs w:val="20"/>
          <w:lang w:eastAsia="en-US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16"/>
          <w:szCs w:val="16"/>
        </w:rPr>
        <w:t>(</w:t>
      </w:r>
      <w:proofErr w:type="gramStart"/>
      <w:r>
        <w:rPr>
          <w:rFonts w:ascii="Tahoma" w:hAnsi="Tahoma" w:cs="Tahoma"/>
          <w:sz w:val="16"/>
          <w:szCs w:val="16"/>
        </w:rPr>
        <w:t>Cognome</w:t>
      </w:r>
      <w:r>
        <w:rPr>
          <w:rFonts w:ascii="Tahoma" w:hAnsi="Tahoma" w:cs="Tahoma"/>
          <w:sz w:val="20"/>
          <w:szCs w:val="20"/>
        </w:rPr>
        <w:t xml:space="preserve">)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>
        <w:rPr>
          <w:rFonts w:ascii="Tahoma" w:hAnsi="Tahoma" w:cs="Tahoma"/>
          <w:sz w:val="16"/>
          <w:szCs w:val="16"/>
        </w:rPr>
        <w:t>(Nome)</w:t>
      </w: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3686"/>
        <w:gridCol w:w="850"/>
        <w:gridCol w:w="3543"/>
      </w:tblGrid>
      <w:tr w:rsidR="002C5D4A" w:rsidTr="002C5D4A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Nato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il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rPr>
          <w:rFonts w:ascii="Tahoma" w:eastAsia="Batang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 xml:space="preserve">                                                           </w:t>
      </w: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2C5D4A" w:rsidTr="002C5D4A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Residente 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(indicare il luogo di residenza e l’indirizzo completo di codice di avviamento postale e numero di telefono e la mail)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</w:tc>
      </w:tr>
    </w:tbl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Domiciliato 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</w:tc>
      </w:tr>
    </w:tbl>
    <w:p w:rsidR="002C5D4A" w:rsidRDefault="002C5D4A" w:rsidP="002C5D4A">
      <w:pPr>
        <w:ind w:left="1701" w:hanging="1701"/>
        <w:jc w:val="both"/>
        <w:rPr>
          <w:rFonts w:ascii="Tahoma" w:eastAsia="Batang" w:hAnsi="Tahoma" w:cs="Tahoma"/>
          <w:sz w:val="16"/>
          <w:szCs w:val="16"/>
          <w:lang w:eastAsia="en-US"/>
        </w:rPr>
      </w:pPr>
      <w:r>
        <w:t xml:space="preserve">                                  </w:t>
      </w:r>
      <w:r>
        <w:rPr>
          <w:rFonts w:ascii="Tahoma" w:hAnsi="Tahoma" w:cs="Tahoma"/>
          <w:sz w:val="16"/>
          <w:szCs w:val="16"/>
        </w:rPr>
        <w:t>(indicare l’indirizzo completo di codice di avviamento postale e numero di telefono ed eventuale e-mail al quale si vogliono ricevere tutte le comunicazioni relative alla presente domanda SOLO SE DIVERSO DALLA RESIDENZA)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PEC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jc w:val="both"/>
        <w:rPr>
          <w:rFonts w:ascii="Tahoma" w:eastAsia="Batang" w:hAnsi="Tahoma" w:cs="Tahoma"/>
          <w:sz w:val="22"/>
          <w:szCs w:val="22"/>
          <w:lang w:eastAsia="en-US"/>
        </w:rPr>
      </w:pP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jc w:val="center"/>
        <w:rPr>
          <w:rFonts w:ascii="Tahoma" w:eastAsia="Batang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>DICHIARA</w:t>
      </w:r>
    </w:p>
    <w:p w:rsidR="002C5D4A" w:rsidRDefault="002C5D4A" w:rsidP="002C5D4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ai fini della partecipazione alla procedura ed ai sensi degli artt. 46 e 47 del T.U. n. 445/2000, consapevole delle sanzioni penali previste dall’art. 76 del citato T.U. per le ipotesi di falsità in atti:</w:t>
      </w: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 essere in servizio a tempo indeterminato presso la seguente Pubblica Amministrazione: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C5D4A" w:rsidTr="002C5D4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jc w:val="center"/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>(indicare l’Ente presso il quale si presta servizio a tempo indeterminato)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544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Dalla data 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</w:tc>
      </w:tr>
    </w:tbl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 essere in inquadrato nel seguente profilo professionale: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C5D4A" w:rsidTr="002C5D4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jc w:val="center"/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>(indicare il profilo professionale di inquadramento)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544"/>
      </w:tblGrid>
      <w:tr w:rsidR="002C5D4A" w:rsidTr="002C5D4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Dalla data 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Theme="minorHAnsi" w:hAnsiTheme="minorHAnsi" w:cstheme="minorBidi"/>
              </w:rPr>
            </w:pPr>
          </w:p>
        </w:tc>
      </w:tr>
    </w:tbl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in possesso del seguente titolo di studio: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C5D4A" w:rsidTr="002C5D4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rPr>
                <w:rFonts w:ascii="Tahoma" w:hAnsi="Tahoma" w:cs="Tahoma"/>
              </w:rPr>
            </w:pPr>
          </w:p>
          <w:p w:rsidR="002C5D4A" w:rsidRDefault="002C5D4A">
            <w:pPr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non aver riportato sanzioni disciplinari negli ultimi due anni e di non aver procedimenti disciplinari in corso;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C5D4A" w:rsidTr="002C5D4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4A" w:rsidRDefault="002C5D4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caso affermativo indicare le sanzioni riportate e i procedimenti disciplinari pendenti:</w:t>
            </w:r>
          </w:p>
          <w:p w:rsidR="002C5D4A" w:rsidRDefault="002C5D4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  <w:p w:rsidR="002C5D4A" w:rsidRDefault="002C5D4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C5D4A" w:rsidRDefault="002C5D4A" w:rsidP="002C5D4A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a conoscenza che, ai sensi dell’art. 13 del D.</w:t>
      </w:r>
      <w:r w:rsidR="006F31F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Lgs</w:t>
      </w:r>
      <w:proofErr w:type="spellEnd"/>
      <w:r>
        <w:rPr>
          <w:rFonts w:ascii="Tahoma" w:hAnsi="Tahoma" w:cs="Tahoma"/>
        </w:rPr>
        <w:t xml:space="preserve"> n. 196/2003, i propri dati personali riportati nella presente domanda sono richiesti ai fini della procedura di mobilità e verranno utilizzati esclusivamente per tale scopo;</w:t>
      </w:r>
    </w:p>
    <w:p w:rsidR="002C5D4A" w:rsidRDefault="002C5D4A" w:rsidP="002C5D4A">
      <w:pPr>
        <w:pStyle w:val="Paragrafoelenco"/>
        <w:jc w:val="both"/>
        <w:rPr>
          <w:rFonts w:asciiTheme="minorHAnsi" w:hAnsiTheme="minorHAnsi" w:cstheme="minorBidi"/>
        </w:rPr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jc w:val="both"/>
      </w:pPr>
      <w:r>
        <w:rPr>
          <w:rFonts w:ascii="Tahoma" w:hAnsi="Tahoma" w:cs="Tahoma"/>
        </w:rPr>
        <w:t>di essere a conoscenza che la presente domanda non vincola in alcun modo il Comune di Brandico e che verrà valutata ad insindacabile giudizio dell’Ente</w:t>
      </w:r>
      <w:r>
        <w:t>;</w:t>
      </w:r>
    </w:p>
    <w:p w:rsidR="002C5D4A" w:rsidRDefault="002C5D4A" w:rsidP="002C5D4A">
      <w:pPr>
        <w:pStyle w:val="Paragrafoelenco"/>
      </w:pPr>
    </w:p>
    <w:p w:rsidR="002C5D4A" w:rsidRDefault="002C5D4A" w:rsidP="002C5D4A">
      <w:pPr>
        <w:pStyle w:val="Paragrafoelenco"/>
        <w:numPr>
          <w:ilvl w:val="0"/>
          <w:numId w:val="6"/>
        </w:numPr>
        <w:spacing w:after="160" w:line="254" w:lineRule="auto"/>
        <w:ind w:left="426" w:hanging="426"/>
        <w:jc w:val="both"/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allegare alla presente domanda</w:t>
      </w:r>
      <w:r>
        <w:t>:</w:t>
      </w:r>
    </w:p>
    <w:p w:rsidR="001D4252" w:rsidRDefault="001D4252" w:rsidP="001D4252">
      <w:pPr>
        <w:pStyle w:val="Paragrafoelenco"/>
      </w:pPr>
    </w:p>
    <w:p w:rsidR="002C5D4A" w:rsidRDefault="002C5D4A" w:rsidP="002C5D4A">
      <w:pPr>
        <w:pStyle w:val="Paragrafoelenco"/>
        <w:numPr>
          <w:ilvl w:val="0"/>
          <w:numId w:val="7"/>
        </w:numPr>
        <w:spacing w:after="160" w:line="25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Fotocopia documento di identità personale in corso di validità</w:t>
      </w:r>
    </w:p>
    <w:p w:rsidR="002C5D4A" w:rsidRDefault="002C5D4A" w:rsidP="002C5D4A">
      <w:pPr>
        <w:pStyle w:val="Paragrafoelenco"/>
        <w:numPr>
          <w:ilvl w:val="0"/>
          <w:numId w:val="7"/>
        </w:numPr>
        <w:spacing w:after="160" w:line="25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Curriculum formativo e professionale debitamente sottoscritto</w:t>
      </w:r>
    </w:p>
    <w:p w:rsidR="002C5D4A" w:rsidRDefault="002C5D4A" w:rsidP="002C5D4A">
      <w:pPr>
        <w:pStyle w:val="Paragrafoelenco"/>
        <w:numPr>
          <w:ilvl w:val="0"/>
          <w:numId w:val="7"/>
        </w:numPr>
        <w:spacing w:after="160" w:line="25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Altro(</w:t>
      </w:r>
      <w:proofErr w:type="gramStart"/>
      <w:r>
        <w:rPr>
          <w:rFonts w:ascii="Tahoma" w:hAnsi="Tahoma" w:cs="Tahoma"/>
        </w:rPr>
        <w:t xml:space="preserve">specificare) </w:t>
      </w:r>
      <w:r w:rsidR="006F31F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</w:t>
      </w:r>
      <w:proofErr w:type="gramEnd"/>
      <w:r>
        <w:rPr>
          <w:rFonts w:ascii="Tahoma" w:hAnsi="Tahoma" w:cs="Tahoma"/>
        </w:rPr>
        <w:t>__________________________________________________________</w:t>
      </w:r>
    </w:p>
    <w:p w:rsidR="002C5D4A" w:rsidRDefault="002C5D4A" w:rsidP="002C5D4A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252" w:rsidRPr="001D4252" w:rsidRDefault="002C5D4A" w:rsidP="001D4252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proofErr w:type="gramStart"/>
      <w:r w:rsidRPr="001D4252">
        <w:rPr>
          <w:rFonts w:ascii="Tahoma" w:hAnsi="Tahoma" w:cs="Tahoma"/>
        </w:rPr>
        <w:t>di</w:t>
      </w:r>
      <w:proofErr w:type="gramEnd"/>
      <w:r w:rsidRPr="001D4252">
        <w:rPr>
          <w:rFonts w:ascii="Tahoma" w:hAnsi="Tahoma" w:cs="Tahoma"/>
        </w:rPr>
        <w:t xml:space="preserve"> voler effettuare le seguenti dichiarazioni aggiuntive:</w:t>
      </w:r>
    </w:p>
    <w:p w:rsidR="002C5D4A" w:rsidRPr="001D4252" w:rsidRDefault="002C5D4A" w:rsidP="001D4252">
      <w:pPr>
        <w:pStyle w:val="Paragrafoelenco"/>
        <w:jc w:val="both"/>
        <w:rPr>
          <w:rFonts w:ascii="Tahoma" w:hAnsi="Tahoma" w:cs="Tahoma"/>
        </w:rPr>
      </w:pPr>
      <w:r w:rsidRPr="001D4252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252">
        <w:rPr>
          <w:rFonts w:ascii="Tahoma" w:hAnsi="Tahoma" w:cs="Tahoma"/>
        </w:rPr>
        <w:t>_______________________________</w:t>
      </w:r>
    </w:p>
    <w:p w:rsidR="002C5D4A" w:rsidRDefault="002C5D4A" w:rsidP="002C5D4A">
      <w:pPr>
        <w:rPr>
          <w:rFonts w:asciiTheme="minorHAnsi" w:hAnsiTheme="minorHAnsi" w:cstheme="minorBidi"/>
        </w:rPr>
      </w:pPr>
    </w:p>
    <w:p w:rsidR="002C5D4A" w:rsidRDefault="002C5D4A" w:rsidP="002C5D4A">
      <w:r>
        <w:t>Data, ___________________</w:t>
      </w:r>
    </w:p>
    <w:p w:rsidR="002C5D4A" w:rsidRDefault="002C5D4A" w:rsidP="002C5D4A">
      <w:pPr>
        <w:jc w:val="both"/>
      </w:pPr>
      <w:r>
        <w:t xml:space="preserve">                                                                                                                                             Firma Leggibile</w:t>
      </w:r>
    </w:p>
    <w:p w:rsidR="00586547" w:rsidRDefault="00586547" w:rsidP="002C5D4A">
      <w:pPr>
        <w:jc w:val="both"/>
      </w:pPr>
      <w:bookmarkStart w:id="0" w:name="_GoBack"/>
      <w:bookmarkEnd w:id="0"/>
    </w:p>
    <w:p w:rsidR="002C5D4A" w:rsidRDefault="002C5D4A" w:rsidP="002C5D4A">
      <w:pPr>
        <w:jc w:val="both"/>
      </w:pPr>
    </w:p>
    <w:p w:rsidR="002C5D4A" w:rsidRDefault="002C5D4A" w:rsidP="00586547">
      <w:pPr>
        <w:jc w:val="both"/>
        <w:rPr>
          <w:rFonts w:asciiTheme="minorHAnsi" w:hAnsiTheme="minorHAnsi" w:cstheme="minorBidi"/>
        </w:rPr>
      </w:pPr>
      <w:r>
        <w:rPr>
          <w:rFonts w:ascii="Tahoma" w:hAnsi="Tahoma" w:cs="Tahoma"/>
          <w:b/>
        </w:rPr>
        <w:t>NOTA BENE: la firma è obbligatoria, pena la nullità della domanda, e riguarda tutte le dichiarazioni contenute nella stessa.</w:t>
      </w:r>
    </w:p>
    <w:p w:rsidR="002C5D4A" w:rsidRPr="001D4835" w:rsidRDefault="002C5D4A" w:rsidP="006B5C20">
      <w:pPr>
        <w:jc w:val="both"/>
        <w:rPr>
          <w:rFonts w:ascii="Tahoma" w:hAnsi="Tahoma" w:cs="Tahoma"/>
          <w:sz w:val="22"/>
          <w:szCs w:val="22"/>
        </w:rPr>
      </w:pPr>
    </w:p>
    <w:sectPr w:rsidR="002C5D4A" w:rsidRPr="001D4835" w:rsidSect="0058654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00FF"/>
    <w:multiLevelType w:val="hybridMultilevel"/>
    <w:tmpl w:val="251CEAF0"/>
    <w:lvl w:ilvl="0" w:tplc="0360E6F0">
      <w:numFmt w:val="bullet"/>
      <w:lvlText w:val="-"/>
      <w:lvlJc w:val="left"/>
      <w:pPr>
        <w:ind w:left="786" w:hanging="360"/>
      </w:pPr>
      <w:rPr>
        <w:rFonts w:ascii="Tahoma" w:eastAsia="MS Mincho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C492C"/>
    <w:multiLevelType w:val="hybridMultilevel"/>
    <w:tmpl w:val="C7EC4DFC"/>
    <w:lvl w:ilvl="0" w:tplc="ED80F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181"/>
    <w:multiLevelType w:val="hybridMultilevel"/>
    <w:tmpl w:val="50CAA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4D4C"/>
    <w:multiLevelType w:val="hybridMultilevel"/>
    <w:tmpl w:val="C332D66A"/>
    <w:lvl w:ilvl="0" w:tplc="4C0A6A98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46C5"/>
    <w:multiLevelType w:val="hybridMultilevel"/>
    <w:tmpl w:val="CBA89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B1D"/>
    <w:multiLevelType w:val="hybridMultilevel"/>
    <w:tmpl w:val="68FABF8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B1786C"/>
    <w:multiLevelType w:val="hybridMultilevel"/>
    <w:tmpl w:val="C4801B08"/>
    <w:lvl w:ilvl="0" w:tplc="402C55F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758A"/>
    <w:multiLevelType w:val="hybridMultilevel"/>
    <w:tmpl w:val="F850B112"/>
    <w:lvl w:ilvl="0" w:tplc="4C0A6A9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F"/>
    <w:rsid w:val="00097B99"/>
    <w:rsid w:val="001124DC"/>
    <w:rsid w:val="00175871"/>
    <w:rsid w:val="001C195C"/>
    <w:rsid w:val="001C654A"/>
    <w:rsid w:val="001D3E91"/>
    <w:rsid w:val="001D4252"/>
    <w:rsid w:val="001D4835"/>
    <w:rsid w:val="001E4178"/>
    <w:rsid w:val="00227DBF"/>
    <w:rsid w:val="00256039"/>
    <w:rsid w:val="00275639"/>
    <w:rsid w:val="002C55A5"/>
    <w:rsid w:val="002C5D4A"/>
    <w:rsid w:val="002F212C"/>
    <w:rsid w:val="0033790F"/>
    <w:rsid w:val="003729E6"/>
    <w:rsid w:val="003B58AE"/>
    <w:rsid w:val="0040512C"/>
    <w:rsid w:val="004263F9"/>
    <w:rsid w:val="004426C4"/>
    <w:rsid w:val="00442723"/>
    <w:rsid w:val="00477BC7"/>
    <w:rsid w:val="00497131"/>
    <w:rsid w:val="004B1476"/>
    <w:rsid w:val="004B7523"/>
    <w:rsid w:val="00540BA5"/>
    <w:rsid w:val="00540CAD"/>
    <w:rsid w:val="00546750"/>
    <w:rsid w:val="00586547"/>
    <w:rsid w:val="005B78F7"/>
    <w:rsid w:val="005E5D5D"/>
    <w:rsid w:val="005E6E38"/>
    <w:rsid w:val="00617EBB"/>
    <w:rsid w:val="006B5C20"/>
    <w:rsid w:val="006B61B2"/>
    <w:rsid w:val="006C4FD1"/>
    <w:rsid w:val="006F31FE"/>
    <w:rsid w:val="00794B42"/>
    <w:rsid w:val="007A34D8"/>
    <w:rsid w:val="007B1588"/>
    <w:rsid w:val="007B6EF9"/>
    <w:rsid w:val="008221BF"/>
    <w:rsid w:val="008730F1"/>
    <w:rsid w:val="008C4723"/>
    <w:rsid w:val="008D74A8"/>
    <w:rsid w:val="00902261"/>
    <w:rsid w:val="009760DA"/>
    <w:rsid w:val="009A7456"/>
    <w:rsid w:val="009A7F2F"/>
    <w:rsid w:val="009D5CFB"/>
    <w:rsid w:val="009F0DC6"/>
    <w:rsid w:val="00A21101"/>
    <w:rsid w:val="00A25570"/>
    <w:rsid w:val="00A45DC5"/>
    <w:rsid w:val="00A51B43"/>
    <w:rsid w:val="00A7653F"/>
    <w:rsid w:val="00AC0C44"/>
    <w:rsid w:val="00B0597B"/>
    <w:rsid w:val="00B074FB"/>
    <w:rsid w:val="00B24602"/>
    <w:rsid w:val="00B368AF"/>
    <w:rsid w:val="00B768F0"/>
    <w:rsid w:val="00BA72D7"/>
    <w:rsid w:val="00BB35C3"/>
    <w:rsid w:val="00C725AF"/>
    <w:rsid w:val="00CA5E55"/>
    <w:rsid w:val="00CD2F55"/>
    <w:rsid w:val="00CD7F0D"/>
    <w:rsid w:val="00CF51BC"/>
    <w:rsid w:val="00DD0EC5"/>
    <w:rsid w:val="00DF4ACD"/>
    <w:rsid w:val="00E1118A"/>
    <w:rsid w:val="00E47E21"/>
    <w:rsid w:val="00EB2F5D"/>
    <w:rsid w:val="00EB6A90"/>
    <w:rsid w:val="00EC0C50"/>
    <w:rsid w:val="00EE5034"/>
    <w:rsid w:val="00F522E9"/>
    <w:rsid w:val="00F907A9"/>
    <w:rsid w:val="00F972F2"/>
    <w:rsid w:val="00FF3E36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D596-8896-4E4C-B517-05A8C84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4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6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74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58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74A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C5D4A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2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252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Narciso</dc:creator>
  <cp:keywords/>
  <dc:description/>
  <cp:lastModifiedBy>Mariella Gatti</cp:lastModifiedBy>
  <cp:revision>3</cp:revision>
  <cp:lastPrinted>2018-08-08T09:42:00Z</cp:lastPrinted>
  <dcterms:created xsi:type="dcterms:W3CDTF">2018-08-08T13:43:00Z</dcterms:created>
  <dcterms:modified xsi:type="dcterms:W3CDTF">2018-08-08T13:45:00Z</dcterms:modified>
</cp:coreProperties>
</file>